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2026年三亚市教育局面向社会第二次公开（考核）招聘教职工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”的考生，报考岗位名称为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报考单位为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将提前认真阅读招聘单位发布的相关招考信息及报名要求。如若进入笔试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环节，承诺在考试过程中自觉遵守考试规定，提前做好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试准备工作。若有违反考试有关规定，则自愿接受取消成绩，并取消考试资格等相关处理。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二、自觉遵守考试纪律、考试规则。诚信考试，不会出现替考、抄写、使用手机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或其他电子类产品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传递考试相关信息等作弊行为。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失信被执行人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left="5600" w:right="420" w:hanging="5600" w:hangingChars="175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考生签名（加盖指模）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60" w:lineRule="exact"/>
        <w:ind w:right="42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22E7A02"/>
    <w:rsid w:val="058A4850"/>
    <w:rsid w:val="05DC7403"/>
    <w:rsid w:val="076F5347"/>
    <w:rsid w:val="084367D4"/>
    <w:rsid w:val="08AF5C17"/>
    <w:rsid w:val="09683F94"/>
    <w:rsid w:val="0DC14423"/>
    <w:rsid w:val="0F9C2A78"/>
    <w:rsid w:val="10DE3DE3"/>
    <w:rsid w:val="11877731"/>
    <w:rsid w:val="11E626AA"/>
    <w:rsid w:val="14E135FC"/>
    <w:rsid w:val="15E5B021"/>
    <w:rsid w:val="16D25A3E"/>
    <w:rsid w:val="181C6278"/>
    <w:rsid w:val="1A8D67EE"/>
    <w:rsid w:val="1B4F7989"/>
    <w:rsid w:val="1B666609"/>
    <w:rsid w:val="1BEFA768"/>
    <w:rsid w:val="1D291FE4"/>
    <w:rsid w:val="1E540D9D"/>
    <w:rsid w:val="1F614596"/>
    <w:rsid w:val="2110329F"/>
    <w:rsid w:val="212E1977"/>
    <w:rsid w:val="21AB121A"/>
    <w:rsid w:val="228D0920"/>
    <w:rsid w:val="25E22D30"/>
    <w:rsid w:val="263D1965"/>
    <w:rsid w:val="298F4F7D"/>
    <w:rsid w:val="29E713BB"/>
    <w:rsid w:val="2A0968BD"/>
    <w:rsid w:val="2B170B2B"/>
    <w:rsid w:val="2C25151B"/>
    <w:rsid w:val="2C4402A1"/>
    <w:rsid w:val="2D236108"/>
    <w:rsid w:val="2DFE0923"/>
    <w:rsid w:val="31651DD9"/>
    <w:rsid w:val="336E3E55"/>
    <w:rsid w:val="341D1EA7"/>
    <w:rsid w:val="35226404"/>
    <w:rsid w:val="35677081"/>
    <w:rsid w:val="36782475"/>
    <w:rsid w:val="370E4123"/>
    <w:rsid w:val="386A1153"/>
    <w:rsid w:val="38DE382B"/>
    <w:rsid w:val="39407935"/>
    <w:rsid w:val="3BBC60A6"/>
    <w:rsid w:val="3C841BC6"/>
    <w:rsid w:val="3CAA23A2"/>
    <w:rsid w:val="3E686071"/>
    <w:rsid w:val="3EC62D97"/>
    <w:rsid w:val="3FA94B27"/>
    <w:rsid w:val="3FAC7299"/>
    <w:rsid w:val="3FB95FF0"/>
    <w:rsid w:val="415C5150"/>
    <w:rsid w:val="41DA31F3"/>
    <w:rsid w:val="43DE722F"/>
    <w:rsid w:val="443273CD"/>
    <w:rsid w:val="44A0043A"/>
    <w:rsid w:val="44ED72D0"/>
    <w:rsid w:val="47E6325C"/>
    <w:rsid w:val="482254E2"/>
    <w:rsid w:val="482F7BFF"/>
    <w:rsid w:val="48FD385A"/>
    <w:rsid w:val="4A947650"/>
    <w:rsid w:val="4B160C5E"/>
    <w:rsid w:val="4B3D3C09"/>
    <w:rsid w:val="4E711AAD"/>
    <w:rsid w:val="4EDC0B18"/>
    <w:rsid w:val="4F732269"/>
    <w:rsid w:val="4F7834D0"/>
    <w:rsid w:val="50596AB5"/>
    <w:rsid w:val="51ED74CF"/>
    <w:rsid w:val="52305B9C"/>
    <w:rsid w:val="5233653E"/>
    <w:rsid w:val="53E85A1D"/>
    <w:rsid w:val="54DF48F7"/>
    <w:rsid w:val="556F4EFB"/>
    <w:rsid w:val="566B44F9"/>
    <w:rsid w:val="567C0AAC"/>
    <w:rsid w:val="570F13F9"/>
    <w:rsid w:val="5740277D"/>
    <w:rsid w:val="57A47FC2"/>
    <w:rsid w:val="59012EF2"/>
    <w:rsid w:val="59602F85"/>
    <w:rsid w:val="598D29D8"/>
    <w:rsid w:val="59EC23DC"/>
    <w:rsid w:val="5A9D4B69"/>
    <w:rsid w:val="5AFD55A4"/>
    <w:rsid w:val="5B4F0668"/>
    <w:rsid w:val="5EB74948"/>
    <w:rsid w:val="5F103E8F"/>
    <w:rsid w:val="5F3567E2"/>
    <w:rsid w:val="5FC81D23"/>
    <w:rsid w:val="601833F8"/>
    <w:rsid w:val="60FB9DF5"/>
    <w:rsid w:val="616B2988"/>
    <w:rsid w:val="62061579"/>
    <w:rsid w:val="65CE261F"/>
    <w:rsid w:val="668E5CC4"/>
    <w:rsid w:val="66E932E9"/>
    <w:rsid w:val="67595B6D"/>
    <w:rsid w:val="68FE5D0E"/>
    <w:rsid w:val="69353E13"/>
    <w:rsid w:val="69487B12"/>
    <w:rsid w:val="69956792"/>
    <w:rsid w:val="6BB42046"/>
    <w:rsid w:val="6BD3342E"/>
    <w:rsid w:val="6F543B67"/>
    <w:rsid w:val="6F6F4781"/>
    <w:rsid w:val="70480FAF"/>
    <w:rsid w:val="71836742"/>
    <w:rsid w:val="71B763EC"/>
    <w:rsid w:val="71EC49F8"/>
    <w:rsid w:val="71FE7981"/>
    <w:rsid w:val="721400EA"/>
    <w:rsid w:val="72B14186"/>
    <w:rsid w:val="72C24822"/>
    <w:rsid w:val="731D8B33"/>
    <w:rsid w:val="7348337C"/>
    <w:rsid w:val="744F05AC"/>
    <w:rsid w:val="7510653F"/>
    <w:rsid w:val="777D993E"/>
    <w:rsid w:val="784D2936"/>
    <w:rsid w:val="79C478F8"/>
    <w:rsid w:val="7A281C38"/>
    <w:rsid w:val="7DAD03A0"/>
    <w:rsid w:val="7EF688D7"/>
    <w:rsid w:val="BDFB1F14"/>
    <w:rsid w:val="DFF6EDBD"/>
    <w:rsid w:val="F69C71B2"/>
    <w:rsid w:val="F87AAB07"/>
    <w:rsid w:val="FBEF47A7"/>
    <w:rsid w:val="FBF9D959"/>
    <w:rsid w:val="FF79BB00"/>
    <w:rsid w:val="FFF3E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793</Words>
  <Characters>827</Characters>
  <Lines>5</Lines>
  <Paragraphs>1</Paragraphs>
  <TotalTime>5</TotalTime>
  <ScaleCrop>false</ScaleCrop>
  <LinksUpToDate>false</LinksUpToDate>
  <CharactersWithSpaces>894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2021-10-14T01:10:00Z</dcterms:created>
  <dc:creator>黄瑞金</dc:creator>
  <cp:lastModifiedBy>user</cp:lastModifiedBy>
  <cp:lastPrinted>2021-10-14T01:09:00Z</cp:lastPrinted>
  <dcterms:modified xsi:type="dcterms:W3CDTF">2026-07-15T10:09:59Z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70C4F34E8BC58A6D6441146A052D9953</vt:lpwstr>
  </property>
  <property fmtid="{D5CDD505-2E9C-101B-9397-08002B2CF9AE}" pid="4" name="KSOTemplateDocerSaveRecord">
    <vt:lpwstr>eyJoZGlkIjoiYWZjZTZjMzQxY2FjMDY0YTgxZmExNmJmNGY0MzJiZTAiLCJ1c2VySWQiOiI0MzEwMTAyMTIifQ==</vt:lpwstr>
  </property>
</Properties>
</file>